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0B" w:rsidRPr="003327C6" w:rsidRDefault="00CA3F0B" w:rsidP="00CA3F0B">
      <w:pPr>
        <w:shd w:val="clear" w:color="auto" w:fill="FFFFFF"/>
        <w:spacing w:after="0" w:line="235" w:lineRule="atLeast"/>
        <w:ind w:left="129" w:right="114"/>
        <w:jc w:val="center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 xml:space="preserve">EPIDEMIOLOŠKE MJERE ZAŠTITE OD ZARAZE VIRUSOM COVID-19 ZA ŠKOLSKU GODINU 2020./2021. </w:t>
      </w:r>
      <w:r w:rsidRPr="007C6131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ZA UČENIKE I RODITELJE</w:t>
      </w:r>
    </w:p>
    <w:p w:rsidR="00CA3F0B" w:rsidRPr="003327C6" w:rsidRDefault="00CA3F0B" w:rsidP="003327C6">
      <w:pPr>
        <w:shd w:val="clear" w:color="auto" w:fill="FFFFFF"/>
        <w:spacing w:before="160" w:after="0" w:line="257" w:lineRule="atLeast"/>
        <w:ind w:left="119" w:right="104"/>
        <w:jc w:val="center"/>
        <w:outlineLvl w:val="0"/>
        <w:rPr>
          <w:rFonts w:ascii="Arial Narrow" w:eastAsia="Times New Roman" w:hAnsi="Arial Narrow" w:cs="Calibri"/>
          <w:color w:val="000000"/>
          <w:kern w:val="36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kern w:val="36"/>
          <w:sz w:val="28"/>
          <w:szCs w:val="28"/>
          <w:lang w:eastAsia="hr-HR"/>
        </w:rPr>
        <w:t xml:space="preserve">Ove epidemiološke mjere vrijede za učenike </w:t>
      </w:r>
      <w:r w:rsidR="003327C6" w:rsidRPr="003327C6">
        <w:rPr>
          <w:rFonts w:ascii="Arial Narrow" w:eastAsia="Times New Roman" w:hAnsi="Arial Narrow" w:cs="Calibri"/>
          <w:color w:val="FF0000"/>
          <w:kern w:val="36"/>
          <w:sz w:val="28"/>
          <w:szCs w:val="28"/>
          <w:lang w:eastAsia="hr-HR"/>
        </w:rPr>
        <w:t>OŠ ZVONKA CARA CRIKVENICA</w:t>
      </w:r>
      <w:r w:rsidRPr="003327C6">
        <w:rPr>
          <w:rFonts w:ascii="Arial Narrow" w:eastAsia="Times New Roman" w:hAnsi="Arial Narrow" w:cs="Calibri"/>
          <w:color w:val="000000"/>
          <w:kern w:val="36"/>
          <w:sz w:val="28"/>
          <w:szCs w:val="28"/>
          <w:lang w:eastAsia="hr-HR"/>
        </w:rPr>
        <w:t xml:space="preserve"> za vrijeme nastave u školi od 1. rujna 2020. godine. Mjere su izrađene prema uputama Hrvatskog zavoda za javno zdravstvo.</w:t>
      </w:r>
    </w:p>
    <w:p w:rsidR="003327C6" w:rsidRDefault="003327C6" w:rsidP="003327C6">
      <w:pPr>
        <w:shd w:val="clear" w:color="auto" w:fill="FFFFFF"/>
        <w:spacing w:before="159" w:after="0" w:line="240" w:lineRule="auto"/>
        <w:ind w:left="119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</w:pPr>
    </w:p>
    <w:p w:rsidR="00CB4CD6" w:rsidRDefault="00CB4CD6" w:rsidP="003327C6">
      <w:pPr>
        <w:shd w:val="clear" w:color="auto" w:fill="FFFFFF"/>
        <w:spacing w:before="159" w:after="0" w:line="240" w:lineRule="auto"/>
        <w:ind w:left="119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ZAMOLBA RODITELJIMA</w:t>
      </w:r>
    </w:p>
    <w:p w:rsidR="00E85641" w:rsidRDefault="007C6131" w:rsidP="007C6131">
      <w:pPr>
        <w:shd w:val="clear" w:color="auto" w:fill="FFFFFF"/>
        <w:spacing w:before="159" w:after="0" w:line="240" w:lineRule="auto"/>
        <w:ind w:left="119"/>
        <w:jc w:val="both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M</w:t>
      </w:r>
      <w:r w:rsidR="00E85641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olimo sve roditelje i učenike za oprezno i odgovorno kretanje dvorištem škole zbog radova na energetsko</w:t>
      </w: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j učinkovitosti zgrade uslijed kojih</w:t>
      </w:r>
      <w:r w:rsidR="00E85641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 xml:space="preserve"> je onemoguć</w:t>
      </w: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en izlazak na školska igrališta, uz nužno pridržavanje mjera</w:t>
      </w:r>
      <w:r w:rsidRPr="007C6131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 xml:space="preserve"> vezano za virus</w:t>
      </w: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.</w:t>
      </w:r>
      <w:r w:rsidR="00E85641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 xml:space="preserve"> Vanjski prostor </w:t>
      </w: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 xml:space="preserve">školske </w:t>
      </w:r>
      <w:r w:rsidR="00E85641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zgrade je gradilište i jedni ulaz u zgradu moguć je sa strane parkirališta i to na glavni ulaz škole ili na ulaz školske sportske dvorane o čemu će učenici biti obaviješteni prvog radnog dana, u ponedjeljak, 7.</w:t>
      </w: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 xml:space="preserve"> </w:t>
      </w:r>
      <w:r w:rsidR="00E85641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9.</w:t>
      </w: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 xml:space="preserve"> </w:t>
      </w:r>
      <w:r w:rsidR="00E85641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2020.</w:t>
      </w: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 xml:space="preserve"> godine.</w:t>
      </w:r>
      <w:r w:rsidR="00E85641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 xml:space="preserve"> </w:t>
      </w:r>
    </w:p>
    <w:p w:rsidR="00CA3F0B" w:rsidRPr="003327C6" w:rsidRDefault="007C6131" w:rsidP="003327C6">
      <w:pPr>
        <w:shd w:val="clear" w:color="auto" w:fill="FFFFFF"/>
        <w:spacing w:before="159" w:after="0" w:line="240" w:lineRule="auto"/>
        <w:ind w:left="119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 xml:space="preserve">OBVEZE RODITELJA I </w:t>
      </w:r>
      <w:r w:rsidR="00CA3F0B" w:rsidRPr="003327C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UČENIKA PRIJE DOLASKA U ŠKOLU</w:t>
      </w:r>
    </w:p>
    <w:p w:rsidR="00CA3F0B" w:rsidRPr="003327C6" w:rsidRDefault="00CA3F0B" w:rsidP="00CA3F0B">
      <w:pPr>
        <w:shd w:val="clear" w:color="auto" w:fill="FFFFFF"/>
        <w:spacing w:before="191" w:after="0" w:line="235" w:lineRule="atLeast"/>
        <w:ind w:left="142" w:right="219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1.</w:t>
      </w:r>
      <w:r w:rsidRPr="003327C6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 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Roditelji/skrbnici imaju obavezu izmjeriti tjelesnu temperaturu djetetu svaki dan prije dolaska u školu, te u slučaju povišene tjelesne temperature </w:t>
      </w:r>
      <w:r w:rsidRPr="008806C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ne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smiju dovoditi dijete u školu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,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već se javljaju telefonom ravnatelj</w:t>
      </w:r>
      <w:r w:rsid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ici ili tajnici 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škole i izabranom pedijatru/liječniku obiteljske medicine radi odluke o testiranju i liječenju</w:t>
      </w:r>
      <w:r w:rsidRPr="003327C6">
        <w:rPr>
          <w:rFonts w:ascii="Arial Narrow" w:eastAsia="Times New Roman" w:hAnsi="Arial Narrow" w:cs="Calibri"/>
          <w:color w:val="000000"/>
          <w:spacing w:val="-6"/>
          <w:sz w:val="28"/>
          <w:szCs w:val="28"/>
          <w:lang w:eastAsia="hr-HR"/>
        </w:rPr>
        <w:t>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djeteta. Učenici viših razreda mogu sami izmjeriti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tjelesnu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temperaturu.</w:t>
      </w:r>
    </w:p>
    <w:p w:rsidR="00CA3F0B" w:rsidRPr="003327C6" w:rsidRDefault="00CA3F0B" w:rsidP="00CA3F0B">
      <w:pPr>
        <w:shd w:val="clear" w:color="auto" w:fill="FFFFFF"/>
        <w:spacing w:before="191" w:after="0" w:line="235" w:lineRule="atLeast"/>
        <w:ind w:left="142" w:right="219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2.</w:t>
      </w:r>
      <w:r w:rsidRPr="003327C6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 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Vrijednost izmjerene 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tjelesne 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temperature prije polaska u školu roditelj/učenik je dužan upisati u posebnu bilježnicu i pokazati je 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uči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teljici koja taj dan održava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1.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sat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.</w:t>
      </w:r>
    </w:p>
    <w:p w:rsidR="00CA3F0B" w:rsidRPr="003327C6" w:rsidRDefault="007C6131" w:rsidP="007C6131">
      <w:pPr>
        <w:shd w:val="clear" w:color="auto" w:fill="FFFFFF"/>
        <w:spacing w:before="160" w:after="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 xml:space="preserve">  </w:t>
      </w:r>
      <w:r w:rsidR="00CA3F0B" w:rsidRPr="003327C6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3.</w:t>
      </w:r>
      <w:r w:rsidR="00CA3F0B" w:rsidRPr="003327C6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</w:t>
      </w:r>
      <w:r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 xml:space="preserve">  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Osigurati djetetu 1 paketić papirnatih maramica za nos i staviti ga u školsku</w:t>
      </w:r>
      <w:r w:rsidR="00CA3F0B" w:rsidRPr="003327C6">
        <w:rPr>
          <w:rFonts w:ascii="Arial Narrow" w:eastAsia="Times New Roman" w:hAnsi="Arial Narrow" w:cs="Calibri"/>
          <w:color w:val="000000"/>
          <w:spacing w:val="-24"/>
          <w:sz w:val="28"/>
          <w:szCs w:val="28"/>
          <w:lang w:eastAsia="hr-HR"/>
        </w:rPr>
        <w:t> 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torbu.</w:t>
      </w:r>
    </w:p>
    <w:p w:rsidR="00CA3F0B" w:rsidRPr="003327C6" w:rsidRDefault="00CA3F0B" w:rsidP="00CA3F0B">
      <w:pPr>
        <w:shd w:val="clear" w:color="auto" w:fill="FFFFFF"/>
        <w:spacing w:before="182" w:after="0" w:line="240" w:lineRule="auto"/>
        <w:ind w:left="116"/>
        <w:jc w:val="both"/>
        <w:outlineLvl w:val="0"/>
        <w:rPr>
          <w:rFonts w:ascii="Arial Narrow" w:eastAsia="Times New Roman" w:hAnsi="Arial Narrow" w:cs="Calibri"/>
          <w:b/>
          <w:bCs/>
          <w:color w:val="000000"/>
          <w:kern w:val="36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b/>
          <w:bCs/>
          <w:color w:val="000000"/>
          <w:kern w:val="36"/>
          <w:sz w:val="28"/>
          <w:szCs w:val="28"/>
          <w:lang w:eastAsia="hr-HR"/>
        </w:rPr>
        <w:t>DOLAZAK UČENIKA I RODITELJA U ŠKOLU</w:t>
      </w:r>
    </w:p>
    <w:p w:rsidR="00CA3F0B" w:rsidRPr="003327C6" w:rsidRDefault="00CA3F0B" w:rsidP="00CA3F0B">
      <w:pPr>
        <w:shd w:val="clear" w:color="auto" w:fill="FFFFFF"/>
        <w:spacing w:before="182" w:after="0" w:line="235" w:lineRule="atLeast"/>
        <w:ind w:left="116" w:right="217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t>1.</w:t>
      </w:r>
      <w:r w:rsidRPr="003327C6">
        <w:rPr>
          <w:rFonts w:ascii="Arial Narrow" w:eastAsia="Times New Roman" w:hAnsi="Arial Narrow" w:cs="Times New Roman"/>
          <w:color w:val="000000"/>
          <w:spacing w:val="-4"/>
          <w:sz w:val="28"/>
          <w:szCs w:val="28"/>
          <w:lang w:eastAsia="hr-HR"/>
        </w:rPr>
        <w:t>   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Djeca u školu dolaze sama, organiziranim prijevozom ili u pratnji roditelja na način kako bi dolazili da nema epidemije.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Ukoliko dolaze javnim prijevozom u njemu se trebaju pridržavati svih pravila HZJZ i nositi masku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.</w:t>
      </w:r>
    </w:p>
    <w:p w:rsidR="00CA3F0B" w:rsidRPr="003327C6" w:rsidRDefault="00CA3F0B" w:rsidP="00CA3F0B">
      <w:pPr>
        <w:shd w:val="clear" w:color="auto" w:fill="FFFFFF"/>
        <w:spacing w:before="182" w:after="0" w:line="235" w:lineRule="atLeast"/>
        <w:ind w:left="116" w:right="217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t>2.</w:t>
      </w:r>
      <w:r w:rsidRPr="003327C6">
        <w:rPr>
          <w:rFonts w:ascii="Arial Narrow" w:eastAsia="Times New Roman" w:hAnsi="Arial Narrow" w:cs="Times New Roman"/>
          <w:color w:val="000000"/>
          <w:spacing w:val="-4"/>
          <w:sz w:val="28"/>
          <w:szCs w:val="28"/>
          <w:lang w:eastAsia="hr-HR"/>
        </w:rPr>
        <w:t>   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 školu je iznimno dozvoljen ulazak samo jednom roditelju u pratnji 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učenicima koji imaju 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asistenta </w:t>
      </w:r>
      <w:r w:rsid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ukoliko je to nužno potrebno i ranije najavljeno.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Roditelj koji ulazi u školu obvezan je držati razmak od 1,5 metra u odnosu na druge učenike/djelatnike škole i u školu obvezno ulazi s maskom.</w:t>
      </w:r>
    </w:p>
    <w:p w:rsidR="00CA3F0B" w:rsidRPr="003327C6" w:rsidRDefault="00CA3F0B" w:rsidP="00CA3F0B">
      <w:pPr>
        <w:shd w:val="clear" w:color="auto" w:fill="FFFFFF"/>
        <w:spacing w:before="182" w:after="0" w:line="235" w:lineRule="atLeast"/>
        <w:ind w:left="116" w:right="217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t>3.</w:t>
      </w:r>
      <w:r w:rsidRPr="003327C6">
        <w:rPr>
          <w:rFonts w:ascii="Arial Narrow" w:eastAsia="Times New Roman" w:hAnsi="Arial Narrow" w:cs="Times New Roman"/>
          <w:color w:val="000000"/>
          <w:spacing w:val="-4"/>
          <w:sz w:val="28"/>
          <w:szCs w:val="28"/>
          <w:lang w:eastAsia="hr-HR"/>
        </w:rPr>
        <w:t>   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Dijete u školu ne smije dovoditi roditelj koji ima simptome respiratorne bolesti (povišena tjelesna temperatura, kašalj, poteškoće u disanju, poremećaj osjeta njuha i okusa, grlobolja, proljev, povraćanje), ako ima izrečenu mjeru samoizolac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ije ili ako je dijete zaraženo virusom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COVID-19. Ako iste simptome ili mjeru samoizolacije ima dijete/učenik ili ako je zaraženo virusom COVID-19 ne smije dolaziti u školu.</w:t>
      </w:r>
    </w:p>
    <w:p w:rsidR="00CA3F0B" w:rsidRPr="003327C6" w:rsidRDefault="00CA3F0B" w:rsidP="00F839B4">
      <w:pPr>
        <w:shd w:val="clear" w:color="auto" w:fill="FFFFFF"/>
        <w:spacing w:before="160" w:after="0" w:line="235" w:lineRule="atLeast"/>
        <w:ind w:right="221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lastRenderedPageBreak/>
        <w:t>4.</w:t>
      </w:r>
      <w:r w:rsidRPr="003327C6">
        <w:rPr>
          <w:rFonts w:ascii="Arial Narrow" w:eastAsia="Times New Roman" w:hAnsi="Arial Narrow" w:cs="Times New Roman"/>
          <w:color w:val="000000"/>
          <w:spacing w:val="-4"/>
          <w:sz w:val="28"/>
          <w:szCs w:val="28"/>
          <w:lang w:eastAsia="hr-HR"/>
        </w:rPr>
        <w:t>  </w:t>
      </w:r>
      <w:r w:rsidR="007C6131">
        <w:rPr>
          <w:rFonts w:ascii="Arial Narrow" w:eastAsia="Times New Roman" w:hAnsi="Arial Narrow" w:cs="Times New Roman"/>
          <w:color w:val="000000"/>
          <w:spacing w:val="-4"/>
          <w:sz w:val="28"/>
          <w:szCs w:val="28"/>
          <w:lang w:eastAsia="hr-HR"/>
        </w:rPr>
        <w:t xml:space="preserve"> 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Roditelji/skrbnici koji dovode i odvode dj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ecu u školu </w:t>
      </w:r>
      <w:r w:rsidRPr="003327C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ne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ulaze u školu, osim ako je to neophodno zbog iznimno opravdanih ra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zloga, 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roditelj</w:t>
      </w:r>
      <w:r w:rsidR="007C613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je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učenika 1. razreda ili je roditelj učenika s teškoćama u razvoju, već dolaze do ulaza u školsko dvorište pri čemu zadržavaju distancu od najmanje 1,5 metra u odnosu na druge roditelje/skrbnike i</w:t>
      </w:r>
      <w:r w:rsidRPr="003327C6">
        <w:rPr>
          <w:rFonts w:ascii="Arial Narrow" w:eastAsia="Times New Roman" w:hAnsi="Arial Narrow" w:cs="Calibri"/>
          <w:color w:val="000000"/>
          <w:spacing w:val="-30"/>
          <w:sz w:val="28"/>
          <w:szCs w:val="28"/>
          <w:lang w:eastAsia="hr-HR"/>
        </w:rPr>
        <w:t>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djecu. Roditelji i djeca iz istog kućanstva ne moraju držati distancu.</w:t>
      </w:r>
    </w:p>
    <w:p w:rsidR="00CA3F0B" w:rsidRPr="003327C6" w:rsidRDefault="00CA3F0B" w:rsidP="00CA3F0B">
      <w:pPr>
        <w:shd w:val="clear" w:color="auto" w:fill="FFFFFF"/>
        <w:spacing w:before="24" w:after="0" w:line="240" w:lineRule="auto"/>
        <w:ind w:left="116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 </w:t>
      </w:r>
    </w:p>
    <w:p w:rsidR="00CA3F0B" w:rsidRPr="003327C6" w:rsidRDefault="007C6131" w:rsidP="00F839B4">
      <w:pPr>
        <w:shd w:val="clear" w:color="auto" w:fill="FFFFFF"/>
        <w:spacing w:before="24" w:after="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5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. </w:t>
      </w:r>
      <w:r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 školu učenici ulaze prema unaprijed utvrđenom rasporedu po razredima. Ulazak učen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ika u školu i odlazak do učionice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nadziru dežurni </w:t>
      </w:r>
      <w:r w:rsid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učitelji, dežurna 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spremači</w:t>
      </w:r>
      <w:r w:rsid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ca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i </w:t>
      </w:r>
      <w:r w:rsid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po potrebi još netko od djelatnika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. </w:t>
      </w:r>
      <w:r w:rsid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Na ulazu se djeci de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zinficiraju ruke, dok</w:t>
      </w:r>
      <w:r w:rsid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oni 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učenici </w:t>
      </w:r>
      <w:r w:rsid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za koje su roditelji rekli da su osjetljivi, peru 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ruke </w:t>
      </w:r>
      <w:r w:rsid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 toaletu 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ili učionici</w:t>
      </w:r>
      <w:r w:rsid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sapunom i vodom. Pranje ruku prije ulaska u učionicu nadgleda razredna učiteljica.</w:t>
      </w:r>
    </w:p>
    <w:p w:rsidR="00F839B4" w:rsidRDefault="00CA3F0B" w:rsidP="00F839B4">
      <w:pPr>
        <w:shd w:val="clear" w:color="auto" w:fill="FFFFFF"/>
        <w:spacing w:before="24" w:after="0" w:line="240" w:lineRule="auto"/>
        <w:ind w:left="116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A3F0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p w:rsidR="003327C6" w:rsidRPr="00F839B4" w:rsidRDefault="007C6131" w:rsidP="00F839B4">
      <w:pPr>
        <w:shd w:val="clear" w:color="auto" w:fill="FFFFFF"/>
        <w:spacing w:before="24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6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. 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Po završe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tku pranja ruku učenici pod nadz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orom svoje uč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iteljice/učiteljice koja održava prvi nastavni sat, </w:t>
      </w:r>
      <w:r w:rsidR="00CA3F0B"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ulaze u učionicu i smještaju se na svoje radno mjesto. </w:t>
      </w:r>
    </w:p>
    <w:p w:rsidR="00B846FF" w:rsidRPr="00B846FF" w:rsidRDefault="00B846FF" w:rsidP="00B846FF">
      <w:pPr>
        <w:pStyle w:val="StandardWeb"/>
        <w:rPr>
          <w:rFonts w:ascii="Arial Narrow" w:hAnsi="Arial Narrow" w:cs="Arial"/>
          <w:color w:val="333333"/>
          <w:sz w:val="28"/>
          <w:szCs w:val="28"/>
        </w:rPr>
      </w:pPr>
      <w:r w:rsidRPr="00B846FF">
        <w:rPr>
          <w:rStyle w:val="Naglaeno"/>
          <w:rFonts w:ascii="Arial Narrow" w:hAnsi="Arial Narrow" w:cs="Arial"/>
          <w:color w:val="FF0000"/>
          <w:sz w:val="28"/>
          <w:szCs w:val="28"/>
        </w:rPr>
        <w:t>RAZREDNI ODJELI - ULAZAK U ŠKOLSKU ZGRADU</w:t>
      </w:r>
    </w:p>
    <w:p w:rsidR="00B846FF" w:rsidRPr="00B846FF" w:rsidRDefault="00B846FF" w:rsidP="00B846FF">
      <w:pPr>
        <w:pStyle w:val="StandardWeb"/>
        <w:rPr>
          <w:rFonts w:ascii="Arial Narrow" w:hAnsi="Arial Narrow" w:cs="Arial"/>
          <w:color w:val="333333"/>
          <w:sz w:val="28"/>
          <w:szCs w:val="28"/>
        </w:rPr>
      </w:pPr>
      <w:r w:rsidRPr="00B846FF">
        <w:rPr>
          <w:rStyle w:val="Naglaeno"/>
          <w:rFonts w:ascii="Arial Narrow" w:hAnsi="Arial Narrow" w:cs="Arial"/>
          <w:color w:val="FF0000"/>
          <w:sz w:val="28"/>
          <w:szCs w:val="28"/>
        </w:rPr>
        <w:t>Na glavni ulaz ulaze sljedeći razredni odjeli: 1.a, 1.b, 2.b, 3.a, 4.a, 6.a, 6.b, 7.a, 7.b i 8.b</w:t>
      </w:r>
    </w:p>
    <w:p w:rsidR="00B846FF" w:rsidRPr="00B846FF" w:rsidRDefault="00B846FF" w:rsidP="00B846FF">
      <w:pPr>
        <w:pStyle w:val="StandardWeb"/>
        <w:rPr>
          <w:rFonts w:ascii="Arial Narrow" w:hAnsi="Arial Narrow" w:cs="Arial"/>
          <w:color w:val="333333"/>
          <w:sz w:val="28"/>
          <w:szCs w:val="28"/>
        </w:rPr>
      </w:pPr>
      <w:r w:rsidRPr="00B846FF">
        <w:rPr>
          <w:rStyle w:val="Naglaeno"/>
          <w:rFonts w:ascii="Arial Narrow" w:hAnsi="Arial Narrow" w:cs="Arial"/>
          <w:color w:val="FF0000"/>
          <w:sz w:val="28"/>
          <w:szCs w:val="28"/>
        </w:rPr>
        <w:t>Na ulaz školske sportske dvorane ulaze sljedeći razredni odjeli: 2.a, 3.b, 4.b, 5.a, 5.b, 8.a</w:t>
      </w:r>
    </w:p>
    <w:p w:rsidR="00CA3F0B" w:rsidRPr="008806CD" w:rsidRDefault="00CA3F0B" w:rsidP="00CA3F0B">
      <w:pPr>
        <w:shd w:val="clear" w:color="auto" w:fill="FFFFFF"/>
        <w:spacing w:before="39"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color w:val="000000"/>
          <w:kern w:val="36"/>
          <w:sz w:val="28"/>
          <w:szCs w:val="28"/>
          <w:lang w:eastAsia="hr-HR"/>
        </w:rPr>
      </w:pPr>
      <w:r w:rsidRPr="008806CD">
        <w:rPr>
          <w:rFonts w:ascii="Arial Narrow" w:eastAsia="Times New Roman" w:hAnsi="Arial Narrow" w:cs="Calibri"/>
          <w:b/>
          <w:bCs/>
          <w:color w:val="000000"/>
          <w:kern w:val="36"/>
          <w:sz w:val="28"/>
          <w:szCs w:val="28"/>
          <w:lang w:eastAsia="hr-HR"/>
        </w:rPr>
        <w:t>BORAVAK UČENIKA U ŠKOLI</w:t>
      </w:r>
    </w:p>
    <w:p w:rsidR="00F839B4" w:rsidRPr="00995B91" w:rsidRDefault="00995B91" w:rsidP="00995B91">
      <w:pPr>
        <w:shd w:val="clear" w:color="auto" w:fill="FFFFFF"/>
        <w:spacing w:before="182" w:after="0" w:line="240" w:lineRule="auto"/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1.  </w:t>
      </w:r>
      <w:r w:rsidR="00F839B4" w:rsidRP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Učenici</w:t>
      </w:r>
      <w:r w:rsidR="00CA3F0B" w:rsidRPr="00995B91">
        <w:rPr>
          <w:rFonts w:ascii="Arial Narrow" w:eastAsia="Times New Roman" w:hAnsi="Arial Narrow" w:cs="Calibri"/>
          <w:color w:val="000000"/>
          <w:spacing w:val="-9"/>
          <w:sz w:val="28"/>
          <w:szCs w:val="28"/>
          <w:lang w:eastAsia="hr-HR"/>
        </w:rPr>
        <w:t> </w:t>
      </w:r>
      <w:r w:rsidR="00CA3F0B" w:rsidRP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bi</w:t>
      </w:r>
      <w:r w:rsidR="00CA3F0B" w:rsidRPr="00995B91">
        <w:rPr>
          <w:rFonts w:ascii="Arial Narrow" w:eastAsia="Times New Roman" w:hAnsi="Arial Narrow" w:cs="Calibri"/>
          <w:color w:val="000000"/>
          <w:spacing w:val="-11"/>
          <w:sz w:val="28"/>
          <w:szCs w:val="28"/>
          <w:lang w:eastAsia="hr-HR"/>
        </w:rPr>
        <w:t> </w:t>
      </w:r>
      <w:r w:rsidR="00F839B4" w:rsidRP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trebali</w:t>
      </w:r>
      <w:r w:rsidR="00CA3F0B" w:rsidRPr="00995B91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t> što je viš</w:t>
      </w:r>
      <w:r w:rsidR="00F839B4" w:rsidRPr="00995B91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t>e moguće održavati distancu (fizičku udaljenost) od drugih učenika i odraslih (preporučeno 1,5 m).</w:t>
      </w:r>
    </w:p>
    <w:p w:rsidR="00CA3F0B" w:rsidRPr="003327C6" w:rsidRDefault="00CA3F0B" w:rsidP="00995B91">
      <w:pPr>
        <w:shd w:val="clear" w:color="auto" w:fill="FFFFFF"/>
        <w:spacing w:before="182" w:after="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2.</w:t>
      </w:r>
      <w:r w:rsidRPr="003327C6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Tijekom boravka u školi učenik isključivo boravi u svojoj odgojno-obrazovnoj skupini (razredu) i ne miješa se s djecom iz drugih odgojno-obrazovnih skupina.</w:t>
      </w:r>
    </w:p>
    <w:p w:rsidR="00CA3F0B" w:rsidRPr="003327C6" w:rsidRDefault="00CA3F0B" w:rsidP="00995B91">
      <w:pPr>
        <w:shd w:val="clear" w:color="auto" w:fill="FFFFFF"/>
        <w:spacing w:before="182" w:after="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3.</w:t>
      </w:r>
      <w:r w:rsidRPr="003327C6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Učenik 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smije napustiti 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prostoriju u kojoj boravi njegova odgojno-obrazovna skupina samo u s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lučaju odlaska na toalet, pranja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ruku ili izlaska u dvorište škole radi aktivnosti na otvorenom i to isključivo na način da se ne mij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eša s učenicima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iz drugih razreda.</w:t>
      </w:r>
    </w:p>
    <w:p w:rsidR="00CA3F0B" w:rsidRPr="003327C6" w:rsidRDefault="00CA3F0B" w:rsidP="00995B91">
      <w:pPr>
        <w:shd w:val="clear" w:color="auto" w:fill="FFFFFF"/>
        <w:spacing w:before="182" w:after="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4.</w:t>
      </w:r>
      <w:r w:rsidRPr="003327C6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</w:t>
      </w:r>
      <w:r w:rsidR="00F839B4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 xml:space="preserve">Učenici su 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rilikom prolaska kroz zajedničk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e prostorije (hodnik/hol/toalet/dvorana)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dužni prolazak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skratiti na minimum,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ne dodirivati 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nepotrebno 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površine ili predmete i kretati se po unaprijed označenoj ruti kretanja.</w:t>
      </w:r>
    </w:p>
    <w:p w:rsidR="00CA3F0B" w:rsidRPr="003327C6" w:rsidRDefault="00CA3F0B" w:rsidP="00995B91">
      <w:pPr>
        <w:shd w:val="clear" w:color="auto" w:fill="FFFFFF"/>
        <w:spacing w:before="187" w:after="0" w:line="233" w:lineRule="atLeast"/>
        <w:ind w:right="54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5.</w:t>
      </w:r>
      <w:r w:rsidRPr="003327C6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 </w:t>
      </w:r>
      <w:r w:rsidR="00F839B4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Učenici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trebaju redovito i pravilno prati ruke prije ulaska u svoju učionicu, prije konzumiranja hrane, nakon korištenja toaleta, nakon dolaska izvana, nakon čišćenja nosa i uvijek kada ruke izgledaju</w:t>
      </w:r>
      <w:r w:rsidRPr="003327C6">
        <w:rPr>
          <w:rFonts w:ascii="Arial Narrow" w:eastAsia="Times New Roman" w:hAnsi="Arial Narrow" w:cs="Calibri"/>
          <w:color w:val="000000"/>
          <w:spacing w:val="-8"/>
          <w:sz w:val="28"/>
          <w:szCs w:val="28"/>
          <w:lang w:eastAsia="hr-HR"/>
        </w:rPr>
        <w:t>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prljavo. Nakon pranja ruku vodom i sapunom ruke treba osušiti papirnatim ručnikom za jednokratnu upotrebu koji se nakon korištena baca u koš za otpatke. Pranje ruku prije konzumiranja hrane, nakon dolaska izvana i u nekim drugim prilikama u razredu zamjenjuje se dezinficiranjem ruku u onim učionicama u kojima nema tekuće vode i sapuna</w:t>
      </w:r>
      <w:r w:rsidR="00CB4CD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(broj 12 i mala učionica kod dvorane)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.</w:t>
      </w:r>
    </w:p>
    <w:p w:rsidR="008806CD" w:rsidRDefault="00CA3F0B" w:rsidP="00B846FF">
      <w:pPr>
        <w:shd w:val="clear" w:color="auto" w:fill="FFFFFF"/>
        <w:spacing w:before="164" w:after="0" w:line="235" w:lineRule="atLeast"/>
        <w:ind w:right="54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3327C6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lastRenderedPageBreak/>
        <w:t>6.</w:t>
      </w:r>
      <w:r w:rsidRPr="003327C6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Učenike treba poticati da prilikom kašljanja i kihanja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prekriju usta i nos laktom ili papirnatom maramicom koju poslije trebaju odbaciti u koš za otpad</w:t>
      </w:r>
      <w:r w:rsidR="00995B91" w:rsidRPr="00B846FF">
        <w:rPr>
          <w:rFonts w:ascii="Arial Narrow" w:eastAsia="Times New Roman" w:hAnsi="Arial Narrow" w:cs="Calibri"/>
          <w:sz w:val="28"/>
          <w:szCs w:val="28"/>
          <w:lang w:eastAsia="hr-HR"/>
        </w:rPr>
        <w:t>,</w:t>
      </w:r>
      <w:r w:rsidRPr="00CB4CD6">
        <w:rPr>
          <w:rFonts w:ascii="Arial Narrow" w:eastAsia="Times New Roman" w:hAnsi="Arial Narrow" w:cs="Calibri"/>
          <w:color w:val="FF0000"/>
          <w:sz w:val="28"/>
          <w:szCs w:val="28"/>
          <w:lang w:eastAsia="hr-HR"/>
        </w:rPr>
        <w:t xml:space="preserve"> 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te oprati ruke. Pri kašljanju i kihanju trebaju okrenuti lice od drugih osoba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,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te izbjegavati dodirivanje lica, usta i očiju</w:t>
      </w:r>
      <w:r w:rsidRPr="003327C6">
        <w:rPr>
          <w:rFonts w:ascii="Arial Narrow" w:eastAsia="Times New Roman" w:hAnsi="Arial Narrow" w:cs="Calibri"/>
          <w:color w:val="000000"/>
          <w:spacing w:val="-22"/>
          <w:sz w:val="28"/>
          <w:szCs w:val="28"/>
          <w:lang w:eastAsia="hr-HR"/>
        </w:rPr>
        <w:t> </w:t>
      </w:r>
      <w:r w:rsidRPr="003327C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rukama.</w:t>
      </w:r>
    </w:p>
    <w:p w:rsidR="00CA3F0B" w:rsidRPr="00FD1B1B" w:rsidRDefault="00CA3F0B" w:rsidP="00995B91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FD1B1B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7.</w:t>
      </w:r>
      <w:r w:rsidRPr="00FD1B1B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Pr</w:t>
      </w:r>
      <w:r w:rsid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ep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or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uča se i potiče djecu da ne </w:t>
      </w:r>
      <w:r w:rsidR="00995B91" w:rsidRP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dodi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ruju usta, nos, oči i lice, te</w:t>
      </w:r>
      <w:r w:rsidR="00995B91" w:rsidRP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da ne stavlja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ju ruke i predmete u usta. Učenici</w:t>
      </w:r>
      <w:r w:rsidR="00995B91" w:rsidRP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ne bi trebala dijeliti čaše, šalice, drugo posuđe 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 pribor za jelo s drugim učenicima. Svaki učenik</w:t>
      </w:r>
      <w:r w:rsidR="00995B91" w:rsidRP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samo postupa sa svojom odjećom i obućom, školskim priborom, torbama i knjigama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,</w:t>
      </w:r>
      <w:r w:rsidR="00995B91" w:rsidRP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te ih ne dijeli s ostalim učenicima</w:t>
      </w:r>
      <w:r w:rsidR="00995B91" w:rsidRP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i ne dodiru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je i ne uzima stvari drugih učenika</w:t>
      </w:r>
      <w:r w:rsidR="00995B91" w:rsidRP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.</w:t>
      </w:r>
    </w:p>
    <w:p w:rsidR="00CA3F0B" w:rsidRPr="00FD1B1B" w:rsidRDefault="00CA3F0B" w:rsidP="00995B91">
      <w:pPr>
        <w:shd w:val="clear" w:color="auto" w:fill="FFFFFF"/>
        <w:spacing w:before="170" w:after="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8. 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Učenici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ne nose zaštitne maske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, osim u slučaju kada u učionici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nije moguće održati f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izičku udaljenost od drugih učenika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i osoba u učionici. Masku mogu nositi učenici koji to žele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i oni učenici koji su u skupini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izrazito vulnerabilnih osoba i kojima je nošenje maske preporučio liječnik.</w:t>
      </w:r>
    </w:p>
    <w:p w:rsidR="00CA3F0B" w:rsidRPr="00FD1B1B" w:rsidRDefault="00995B91" w:rsidP="00995B91">
      <w:pPr>
        <w:shd w:val="clear" w:color="auto" w:fill="FFFFFF"/>
        <w:spacing w:before="170" w:after="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9. Učenici</w:t>
      </w:r>
      <w:r w:rsidR="00CA3F0B"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užinu/jelo konzumiraju u prostoriji u kojoj boravi njihova odgojno-obrazovna skupina.</w:t>
      </w:r>
    </w:p>
    <w:p w:rsidR="00CA3F0B" w:rsidRPr="00FD1B1B" w:rsidRDefault="00CA3F0B" w:rsidP="00995B91">
      <w:pPr>
        <w:shd w:val="clear" w:color="auto" w:fill="FFFFFF"/>
        <w:spacing w:before="182"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color w:val="000000"/>
          <w:kern w:val="36"/>
          <w:sz w:val="28"/>
          <w:szCs w:val="28"/>
          <w:lang w:eastAsia="hr-HR"/>
        </w:rPr>
      </w:pPr>
      <w:r w:rsidRPr="00FD1B1B">
        <w:rPr>
          <w:rFonts w:ascii="Arial Narrow" w:eastAsia="Times New Roman" w:hAnsi="Arial Narrow" w:cs="Calibri"/>
          <w:b/>
          <w:bCs/>
          <w:color w:val="000000"/>
          <w:kern w:val="36"/>
          <w:sz w:val="28"/>
          <w:szCs w:val="28"/>
          <w:lang w:eastAsia="hr-HR"/>
        </w:rPr>
        <w:t>ORGANIZACIJA NASTAVE U ŠKOLI</w:t>
      </w:r>
    </w:p>
    <w:p w:rsidR="00CA3F0B" w:rsidRPr="00FD1B1B" w:rsidRDefault="00CA3F0B" w:rsidP="00995B91">
      <w:pPr>
        <w:shd w:val="clear" w:color="auto" w:fill="FFFFFF"/>
        <w:spacing w:before="182" w:after="0" w:line="235" w:lineRule="atLeast"/>
        <w:ind w:right="215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FD1B1B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1.</w:t>
      </w:r>
      <w:r w:rsidRPr="00FD1B1B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Nastava</w:t>
      </w:r>
      <w:r w:rsidRPr="00FD1B1B">
        <w:rPr>
          <w:rFonts w:ascii="Arial Narrow" w:eastAsia="Times New Roman" w:hAnsi="Arial Narrow" w:cs="Calibri"/>
          <w:color w:val="000000"/>
          <w:spacing w:val="-18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se</w:t>
      </w:r>
      <w:r w:rsidRPr="00FD1B1B">
        <w:rPr>
          <w:rFonts w:ascii="Arial Narrow" w:eastAsia="Times New Roman" w:hAnsi="Arial Narrow" w:cs="Calibri"/>
          <w:color w:val="000000"/>
          <w:spacing w:val="-13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</w:t>
      </w:r>
      <w:r w:rsidRPr="00FD1B1B">
        <w:rPr>
          <w:rFonts w:ascii="Arial Narrow" w:eastAsia="Times New Roman" w:hAnsi="Arial Narrow" w:cs="Calibri"/>
          <w:color w:val="000000"/>
          <w:spacing w:val="-15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školi</w:t>
      </w:r>
      <w:r w:rsidRPr="00FD1B1B">
        <w:rPr>
          <w:rFonts w:ascii="Arial Narrow" w:eastAsia="Times New Roman" w:hAnsi="Arial Narrow" w:cs="Calibri"/>
          <w:color w:val="000000"/>
          <w:spacing w:val="-16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organizira</w:t>
      </w:r>
      <w:r w:rsidRPr="00FD1B1B">
        <w:rPr>
          <w:rFonts w:ascii="Arial Narrow" w:eastAsia="Times New Roman" w:hAnsi="Arial Narrow" w:cs="Calibri"/>
          <w:color w:val="000000"/>
          <w:spacing w:val="-13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za sve učenike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od 1. do 8. razreda i svi učenici su je obvezni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pohađati.</w:t>
      </w:r>
    </w:p>
    <w:p w:rsidR="00CA3F0B" w:rsidRPr="00B846FF" w:rsidRDefault="00CA3F0B" w:rsidP="00995B91">
      <w:pPr>
        <w:shd w:val="clear" w:color="auto" w:fill="FFFFFF"/>
        <w:spacing w:before="160" w:after="0" w:line="235" w:lineRule="atLeast"/>
        <w:ind w:right="220"/>
        <w:jc w:val="both"/>
        <w:rPr>
          <w:rFonts w:ascii="Arial Narrow" w:eastAsia="Times New Roman" w:hAnsi="Arial Narrow" w:cs="Calibri"/>
          <w:sz w:val="28"/>
          <w:szCs w:val="28"/>
          <w:lang w:eastAsia="hr-HR"/>
        </w:rPr>
      </w:pPr>
      <w:r w:rsidRPr="00FD1B1B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2.</w:t>
      </w:r>
      <w:r w:rsidRPr="00FD1B1B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Tijekom nastave učenici jedne obrazovne skupine ne miješaju se s učenicima druge obrazovne skupine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,</w:t>
      </w:r>
      <w:r w:rsid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osim uz dopuštenje </w:t>
      </w:r>
      <w:r w:rsidR="00995B91" w:rsidRPr="00B846FF">
        <w:rPr>
          <w:rFonts w:ascii="Arial Narrow" w:eastAsia="Times New Roman" w:hAnsi="Arial Narrow" w:cs="Calibri"/>
          <w:sz w:val="28"/>
          <w:szCs w:val="28"/>
          <w:lang w:eastAsia="hr-HR"/>
        </w:rPr>
        <w:t>S</w:t>
      </w:r>
      <w:r w:rsidR="00FD1B1B" w:rsidRPr="00B846FF">
        <w:rPr>
          <w:rFonts w:ascii="Arial Narrow" w:eastAsia="Times New Roman" w:hAnsi="Arial Narrow" w:cs="Calibri"/>
          <w:sz w:val="28"/>
          <w:szCs w:val="28"/>
          <w:lang w:eastAsia="hr-HR"/>
        </w:rPr>
        <w:t xml:space="preserve">tožera </w:t>
      </w:r>
      <w:r w:rsidR="00995B91" w:rsidRPr="00B846FF">
        <w:rPr>
          <w:rFonts w:ascii="Arial Narrow" w:eastAsia="Times New Roman" w:hAnsi="Arial Narrow" w:cs="Calibri"/>
          <w:sz w:val="28"/>
          <w:szCs w:val="28"/>
          <w:lang w:eastAsia="hr-HR"/>
        </w:rPr>
        <w:t xml:space="preserve">civilne zaštite </w:t>
      </w:r>
      <w:r w:rsidR="00FD1B1B" w:rsidRPr="00B846FF">
        <w:rPr>
          <w:rFonts w:ascii="Arial Narrow" w:eastAsia="Times New Roman" w:hAnsi="Arial Narrow" w:cs="Calibri"/>
          <w:sz w:val="28"/>
          <w:szCs w:val="28"/>
          <w:lang w:eastAsia="hr-HR"/>
        </w:rPr>
        <w:t>uz sve propisane mjere i razmake</w:t>
      </w:r>
      <w:r w:rsidR="00995B91" w:rsidRPr="00B846FF">
        <w:rPr>
          <w:rFonts w:ascii="Arial Narrow" w:eastAsia="Times New Roman" w:hAnsi="Arial Narrow" w:cs="Calibri"/>
          <w:sz w:val="28"/>
          <w:szCs w:val="28"/>
          <w:lang w:eastAsia="hr-HR"/>
        </w:rPr>
        <w:t>,</w:t>
      </w:r>
      <w:r w:rsidR="00FD1B1B" w:rsidRPr="00B846FF">
        <w:rPr>
          <w:rFonts w:ascii="Arial Narrow" w:eastAsia="Times New Roman" w:hAnsi="Arial Narrow" w:cs="Calibri"/>
          <w:sz w:val="28"/>
          <w:szCs w:val="28"/>
          <w:lang w:eastAsia="hr-HR"/>
        </w:rPr>
        <w:t xml:space="preserve"> te pleksiglas pregrade</w:t>
      </w:r>
      <w:r w:rsidRPr="00B846FF">
        <w:rPr>
          <w:rFonts w:ascii="Arial Narrow" w:eastAsia="Times New Roman" w:hAnsi="Arial Narrow" w:cs="Calibri"/>
          <w:sz w:val="28"/>
          <w:szCs w:val="28"/>
          <w:lang w:eastAsia="hr-HR"/>
        </w:rPr>
        <w:t>.</w:t>
      </w:r>
    </w:p>
    <w:p w:rsidR="00CA3F0B" w:rsidRPr="00FD1B1B" w:rsidRDefault="00CA3F0B" w:rsidP="00995B91">
      <w:pPr>
        <w:shd w:val="clear" w:color="auto" w:fill="FFFFFF"/>
        <w:spacing w:before="160" w:after="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FD1B1B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3.</w:t>
      </w:r>
      <w:r w:rsidR="00995B91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</w:t>
      </w:r>
      <w:r w:rsidRPr="00FD1B1B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razrednoj nastavi</w:t>
      </w:r>
      <w:r w:rsidRPr="00FD1B1B">
        <w:rPr>
          <w:rFonts w:ascii="Arial Narrow" w:eastAsia="Times New Roman" w:hAnsi="Arial Narrow" w:cs="Calibri"/>
          <w:color w:val="000000"/>
          <w:spacing w:val="-5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s</w:t>
      </w:r>
      <w:r w:rsidRPr="00FD1B1B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učenicima</w:t>
      </w:r>
      <w:r w:rsidRPr="00FD1B1B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boravi</w:t>
      </w:r>
      <w:r w:rsidRPr="00FD1B1B">
        <w:rPr>
          <w:rFonts w:ascii="Arial Narrow" w:eastAsia="Times New Roman" w:hAnsi="Arial Narrow" w:cs="Calibri"/>
          <w:color w:val="000000"/>
          <w:spacing w:val="-6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njihova</w:t>
      </w:r>
      <w:r w:rsidRPr="00FD1B1B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učiteljica</w:t>
      </w:r>
      <w:r w:rsidRPr="00FD1B1B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razredne</w:t>
      </w:r>
      <w:r w:rsidRPr="00FD1B1B">
        <w:rPr>
          <w:rFonts w:ascii="Arial Narrow" w:eastAsia="Times New Roman" w:hAnsi="Arial Narrow" w:cs="Calibri"/>
          <w:color w:val="000000"/>
          <w:spacing w:val="-3"/>
          <w:sz w:val="28"/>
          <w:szCs w:val="28"/>
          <w:lang w:eastAsia="hr-HR"/>
        </w:rPr>
        <w:t>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nastave i učitelji predmetne nastave koji predaj</w:t>
      </w:r>
      <w:r w:rsid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 u tom razredu engleski jezik i 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izborne predmete</w:t>
      </w:r>
      <w:r w:rsid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.</w:t>
      </w:r>
    </w:p>
    <w:p w:rsidR="00CA3F0B" w:rsidRPr="00FD1B1B" w:rsidRDefault="00CA3F0B" w:rsidP="00995B9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 </w:t>
      </w:r>
    </w:p>
    <w:p w:rsidR="00CA3F0B" w:rsidRPr="00FD1B1B" w:rsidRDefault="00CA3F0B" w:rsidP="00995B91">
      <w:pPr>
        <w:shd w:val="clear" w:color="auto" w:fill="FFFFFF"/>
        <w:spacing w:before="159" w:after="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FD1B1B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4.</w:t>
      </w:r>
      <w:r w:rsidRPr="00FD1B1B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 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 predmetnoj nastavi s učenicim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a borave predmetni učitelji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djelatnike.</w:t>
      </w:r>
    </w:p>
    <w:p w:rsidR="00CA3F0B" w:rsidRPr="00FD1B1B" w:rsidRDefault="00CA3F0B" w:rsidP="00CA3F0B">
      <w:pPr>
        <w:shd w:val="clear" w:color="auto" w:fill="FFFFFF"/>
        <w:spacing w:before="159" w:after="0" w:line="240" w:lineRule="auto"/>
        <w:ind w:left="142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FD1B1B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5.</w:t>
      </w:r>
      <w:r w:rsidRPr="00FD1B1B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 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Nastava TZK, </w:t>
      </w:r>
      <w:r w:rsid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zbog radova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na školskoj zgradi,</w:t>
      </w:r>
      <w:r w:rsid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ne može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se</w:t>
      </w:r>
      <w:r w:rsid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odvijati na školskim igralištima, a k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od održavanja nastave u zatvorenom prostoru primjenjuju se Preporuke za treninge i športsko-rekreativne aktivnosti u zatvorenim športskim objektima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,</w:t>
      </w:r>
      <w:r w:rsid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te nemiješanje skupina</w:t>
      </w:r>
      <w:r w:rsidRPr="00FD1B1B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.</w:t>
      </w:r>
    </w:p>
    <w:p w:rsidR="00FD1B1B" w:rsidRPr="000E6425" w:rsidRDefault="00CA3F0B" w:rsidP="00FD1B1B">
      <w:pPr>
        <w:shd w:val="clear" w:color="auto" w:fill="FFFFFF"/>
        <w:spacing w:before="159" w:after="0" w:line="240" w:lineRule="auto"/>
        <w:ind w:left="142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0E6425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6.</w:t>
      </w:r>
      <w:r w:rsidRPr="000E6425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 </w:t>
      </w:r>
      <w:r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Odmori se organiziraju u </w:t>
      </w:r>
      <w:r w:rsidR="00E85641"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isto</w:t>
      </w:r>
      <w:r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vrijeme, </w:t>
      </w:r>
      <w:r w:rsidR="00FD1B1B"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a zbog radova, neće ga svi moći provoditi vani. Raspored odlaska na slobodna i sigurna vanjska područja odredit će ravnateljica u suradnji s učiteljima.</w:t>
      </w:r>
      <w:bookmarkStart w:id="0" w:name="_GoBack"/>
      <w:bookmarkEnd w:id="0"/>
      <w:r w:rsidR="00FD1B1B"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</w:p>
    <w:p w:rsidR="000E6425" w:rsidRPr="000E6425" w:rsidRDefault="00CA3F0B" w:rsidP="00CA3F0B">
      <w:pPr>
        <w:shd w:val="clear" w:color="auto" w:fill="FFFFFF"/>
        <w:spacing w:before="159" w:after="0" w:line="240" w:lineRule="auto"/>
        <w:ind w:left="142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0E6425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7.</w:t>
      </w:r>
      <w:r w:rsidRPr="000E6425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 </w:t>
      </w: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Nastava predmeta kod kojih se spajaju učenici više razrednih odjeljenja</w:t>
      </w:r>
      <w:r w:rsidR="000E6425"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za:</w:t>
      </w:r>
    </w:p>
    <w:p w:rsidR="000E6425" w:rsidRPr="000E6425" w:rsidRDefault="000E6425" w:rsidP="00CA3F0B">
      <w:pPr>
        <w:shd w:val="clear" w:color="auto" w:fill="FFFFFF"/>
        <w:spacing w:before="159" w:after="0" w:line="240" w:lineRule="auto"/>
        <w:ind w:left="142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lastRenderedPageBreak/>
        <w:t xml:space="preserve">- njemački jezik u 4. </w:t>
      </w:r>
      <w:r w:rsidR="00995B91"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R</w:t>
      </w: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azredu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,</w:t>
      </w: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te program produženog boravka, odvija se u učionici u kojoj su uč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enici razdvojeni pleksiglasom </w:t>
      </w: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uz sve propisane mjere, </w:t>
      </w:r>
    </w:p>
    <w:p w:rsidR="00FD1B1B" w:rsidRPr="000E6425" w:rsidRDefault="000E6425" w:rsidP="00CA3F0B">
      <w:pPr>
        <w:shd w:val="clear" w:color="auto" w:fill="FFFFFF"/>
        <w:spacing w:before="159" w:after="0" w:line="240" w:lineRule="auto"/>
        <w:ind w:left="142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- njemački od 6. do 8. razreda</w:t>
      </w:r>
      <w:r w:rsidR="00CA3F0B"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na način da se s jednom skupinom učenika iz jednog razrednog odjeljenja nastava 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odvija u školi, a s ostalima na daljinu</w:t>
      </w:r>
      <w:r w:rsidR="00CA3F0B"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i tako naizmjence po tjednima</w:t>
      </w: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. </w:t>
      </w:r>
      <w:r w:rsidR="00FD1B1B"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</w:p>
    <w:p w:rsidR="000E6425" w:rsidRPr="000E6425" w:rsidRDefault="000E6425" w:rsidP="00CA3F0B">
      <w:pPr>
        <w:shd w:val="clear" w:color="auto" w:fill="FFFFFF"/>
        <w:spacing w:before="159" w:after="0" w:line="240" w:lineRule="auto"/>
        <w:ind w:left="142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- informatika od 5. do 8. razred</w:t>
      </w:r>
      <w:r w:rsidR="00995B91"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a održava se u potpunosti na daljinu </w:t>
      </w:r>
      <w:r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zbog vulnerabilnog učitelja </w:t>
      </w:r>
    </w:p>
    <w:p w:rsidR="000E6425" w:rsidRPr="000E6425" w:rsidRDefault="000E6425" w:rsidP="00CA3F0B">
      <w:pPr>
        <w:shd w:val="clear" w:color="auto" w:fill="FFFFFF"/>
        <w:spacing w:before="159" w:after="0" w:line="240" w:lineRule="auto"/>
        <w:ind w:left="142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- nastava islamskog vjeronauka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za učenike od 1. do 8. razreda u potpunosti se</w:t>
      </w: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odvija 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na daljinu</w:t>
      </w:r>
    </w:p>
    <w:p w:rsidR="000E6425" w:rsidRPr="000E6425" w:rsidRDefault="000E6425" w:rsidP="000E6425">
      <w:pPr>
        <w:shd w:val="clear" w:color="auto" w:fill="FFFFFF"/>
        <w:spacing w:before="159" w:after="0" w:line="240" w:lineRule="auto"/>
        <w:ind w:left="142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- izborna nastava, dodatna, dopunska i izvannastavne aktivnosti odvija</w:t>
      </w:r>
      <w:r w:rsidR="00E85641"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ju</w:t>
      </w:r>
      <w:r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se ili virtualno ili sa</w:t>
      </w:r>
      <w:r w:rsidR="00E85641" w:rsidRPr="00B846FF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samo jednim razrednim odjelom</w:t>
      </w:r>
    </w:p>
    <w:p w:rsidR="00FD1B1B" w:rsidRPr="000E6425" w:rsidRDefault="000E6425" w:rsidP="00CA3F0B">
      <w:pPr>
        <w:shd w:val="clear" w:color="auto" w:fill="FFFFFF"/>
        <w:spacing w:before="159" w:after="0" w:line="240" w:lineRule="auto"/>
        <w:ind w:left="142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- nastava za učenike 3. i 4. razreda </w:t>
      </w:r>
      <w:r w:rsidR="00E85641" w:rsidRP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umjesto</w:t>
      </w:r>
      <w:r w:rsidRP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u </w:t>
      </w:r>
      <w:proofErr w:type="spellStart"/>
      <w:r w:rsidRP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međusmjeni</w:t>
      </w:r>
      <w:proofErr w:type="spellEnd"/>
      <w:r w:rsidRP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, 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zbog epidemioloških mjera i poštivanja uputa, </w:t>
      </w:r>
      <w:r w:rsidR="00E85641" w:rsidRP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odvija se u poslijepodnevnoj smjeni s po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četkom u 13 sati, na način da </w:t>
      </w:r>
      <w:r w:rsidR="00E85641" w:rsidRP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oba razredna odjela 3. razreda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počinju prvi tjedan s nastavom ujutro, a oba razredna odjela 4. razreda od utorka 8.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9.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2020. počinju s nastavom popodne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, pa se izm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jenjuju pravilno</w:t>
      </w:r>
      <w:r w:rsidR="00E85641" w:rsidRP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jedan tjedan ujutro, a dr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ugi 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u 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popodnevnoj smjeni</w:t>
      </w:r>
    </w:p>
    <w:p w:rsidR="00CA3F0B" w:rsidRPr="000E6425" w:rsidRDefault="00CA3F0B" w:rsidP="00CA3F0B">
      <w:pPr>
        <w:shd w:val="clear" w:color="auto" w:fill="FFFFFF"/>
        <w:spacing w:before="159" w:after="0" w:line="240" w:lineRule="auto"/>
        <w:ind w:left="142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0E6425">
        <w:rPr>
          <w:rFonts w:ascii="Arial Narrow" w:eastAsia="Times New Roman" w:hAnsi="Arial Narrow" w:cs="Calibri"/>
          <w:color w:val="000000"/>
          <w:spacing w:val="-2"/>
          <w:sz w:val="28"/>
          <w:szCs w:val="28"/>
          <w:lang w:eastAsia="hr-HR"/>
        </w:rPr>
        <w:t>8.</w:t>
      </w:r>
      <w:r w:rsidRPr="000E6425">
        <w:rPr>
          <w:rFonts w:ascii="Arial Narrow" w:eastAsia="Times New Roman" w:hAnsi="Arial Narrow" w:cs="Times New Roman"/>
          <w:color w:val="000000"/>
          <w:spacing w:val="-2"/>
          <w:sz w:val="28"/>
          <w:szCs w:val="28"/>
          <w:lang w:eastAsia="hr-HR"/>
        </w:rPr>
        <w:t>   </w:t>
      </w: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Za vrijeme trajanja proglašene epidemije COVID-19 ne organiziraju se e</w:t>
      </w:r>
      <w:r w:rsidR="00FD1B1B"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kskurzije učenika, </w:t>
      </w:r>
      <w:r w:rsidR="00E8564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posjeti i </w:t>
      </w:r>
      <w:proofErr w:type="spellStart"/>
      <w:r w:rsidR="00FD1B1B"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izvanučioničk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a</w:t>
      </w:r>
      <w:proofErr w:type="spellEnd"/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nastava, </w:t>
      </w:r>
      <w:r w:rsidRPr="000E6425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osim u dvorištu škole</w:t>
      </w:r>
      <w:r w:rsidR="00995B91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.</w:t>
      </w:r>
    </w:p>
    <w:p w:rsidR="00CA3F0B" w:rsidRPr="007E2856" w:rsidRDefault="00CA3F0B" w:rsidP="00CA3F0B">
      <w:pPr>
        <w:shd w:val="clear" w:color="auto" w:fill="FFFFFF"/>
        <w:spacing w:before="159" w:after="0" w:line="240" w:lineRule="auto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CA3F0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p w:rsidR="00CA3F0B" w:rsidRPr="007E2856" w:rsidRDefault="00CA3F0B" w:rsidP="00CA3F0B">
      <w:pPr>
        <w:shd w:val="clear" w:color="auto" w:fill="FFFFFF"/>
        <w:spacing w:before="39" w:after="0" w:line="240" w:lineRule="auto"/>
        <w:ind w:left="115"/>
        <w:outlineLvl w:val="0"/>
        <w:rPr>
          <w:rFonts w:ascii="Arial Narrow" w:eastAsia="Times New Roman" w:hAnsi="Arial Narrow" w:cs="Calibri"/>
          <w:b/>
          <w:bCs/>
          <w:color w:val="000000"/>
          <w:kern w:val="36"/>
          <w:sz w:val="28"/>
          <w:szCs w:val="28"/>
          <w:lang w:eastAsia="hr-HR"/>
        </w:rPr>
      </w:pPr>
      <w:r w:rsidRPr="007E2856">
        <w:rPr>
          <w:rFonts w:ascii="Arial Narrow" w:eastAsia="Times New Roman" w:hAnsi="Arial Narrow" w:cs="Calibri"/>
          <w:b/>
          <w:bCs/>
          <w:color w:val="000000"/>
          <w:kern w:val="36"/>
          <w:sz w:val="28"/>
          <w:szCs w:val="28"/>
          <w:lang w:eastAsia="hr-HR"/>
        </w:rPr>
        <w:t>POSTUPANJE U SLUČAJU SUMNJE U ZARAZU KOD DJETETA</w:t>
      </w:r>
    </w:p>
    <w:p w:rsidR="00CA3F0B" w:rsidRPr="007E2856" w:rsidRDefault="00CA3F0B" w:rsidP="00CA3F0B">
      <w:pPr>
        <w:shd w:val="clear" w:color="auto" w:fill="FFFFFF"/>
        <w:spacing w:before="182" w:after="0" w:line="257" w:lineRule="atLeast"/>
        <w:ind w:left="116" w:right="216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</w:t>
      </w:r>
      <w:r w:rsidR="00C97BB9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, 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učenik ostaje kod kuće i javlja se najprije telefonom izabranom liječniku obiteljske medicine koji odlučuje o testiranju. O tome roditelj telefonom mora obavijestiti školu.</w:t>
      </w:r>
    </w:p>
    <w:p w:rsidR="00CA3F0B" w:rsidRPr="007E2856" w:rsidRDefault="00CA3F0B" w:rsidP="00CA3F0B">
      <w:pPr>
        <w:shd w:val="clear" w:color="auto" w:fill="FFFFFF"/>
        <w:spacing w:before="182" w:after="0" w:line="257" w:lineRule="atLeast"/>
        <w:ind w:left="116" w:right="216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CA3F0B" w:rsidRPr="007E2856" w:rsidRDefault="00CA3F0B" w:rsidP="00CA3F0B">
      <w:pPr>
        <w:shd w:val="clear" w:color="auto" w:fill="FFFFFF"/>
        <w:spacing w:before="182" w:after="0" w:line="257" w:lineRule="atLeast"/>
        <w:ind w:left="116" w:right="216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3. Ravnatelj nadležnom epidemiologu/školskom liječniku javlja svako grupiranje osoba sa sumnjom na COVID-19 i svaku pojedinačnu infekciju koju roditelj ili djelatnik moraju najhitnije prijaviti ravnatelju.</w:t>
      </w:r>
    </w:p>
    <w:p w:rsidR="00CA3F0B" w:rsidRPr="007E2856" w:rsidRDefault="00CA3F0B" w:rsidP="00C97BB9">
      <w:pPr>
        <w:shd w:val="clear" w:color="auto" w:fill="FFFFFF"/>
        <w:spacing w:before="182" w:after="0" w:line="257" w:lineRule="atLeast"/>
        <w:ind w:left="116" w:right="216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lastRenderedPageBreak/>
        <w:t>4, Kod pojedinačnog slučaja pojave simptoma koji mogu upućivati na zarazu COVID-19, razredni odjel u pravilu nastavlja dalje s radom, dok se kod prijavljenog grupiranja osoba sa znakovima bolesti postupa sukladno mišljenju liječnika. </w:t>
      </w:r>
    </w:p>
    <w:p w:rsidR="00CA3F0B" w:rsidRPr="007E2856" w:rsidRDefault="00C97BB9" w:rsidP="00CA3F0B">
      <w:pPr>
        <w:shd w:val="clear" w:color="auto" w:fill="FFFFFF"/>
        <w:spacing w:before="182" w:after="0" w:line="257" w:lineRule="atLeast"/>
        <w:ind w:left="116" w:right="216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5. Kad se kod </w:t>
      </w:r>
      <w:r w:rsidR="00CA3F0B"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CA3F0B" w:rsidRPr="007E2856" w:rsidRDefault="00CA3F0B" w:rsidP="00CA3F0B">
      <w:pPr>
        <w:shd w:val="clear" w:color="auto" w:fill="FFFFFF"/>
        <w:spacing w:before="161" w:after="0" w:line="240" w:lineRule="auto"/>
        <w:ind w:left="116"/>
        <w:outlineLvl w:val="0"/>
        <w:rPr>
          <w:rFonts w:ascii="Arial Narrow" w:eastAsia="Times New Roman" w:hAnsi="Arial Narrow" w:cs="Calibri"/>
          <w:b/>
          <w:bCs/>
          <w:color w:val="000000"/>
          <w:kern w:val="36"/>
          <w:sz w:val="28"/>
          <w:szCs w:val="28"/>
          <w:lang w:eastAsia="hr-HR"/>
        </w:rPr>
      </w:pPr>
      <w:r w:rsidRPr="007E2856">
        <w:rPr>
          <w:rFonts w:ascii="Arial Narrow" w:eastAsia="Times New Roman" w:hAnsi="Arial Narrow" w:cs="Calibri"/>
          <w:b/>
          <w:bCs/>
          <w:color w:val="000000"/>
          <w:kern w:val="36"/>
          <w:sz w:val="28"/>
          <w:szCs w:val="28"/>
          <w:lang w:eastAsia="hr-HR"/>
        </w:rPr>
        <w:t>ODLAZAK IZ ŠKOLE</w:t>
      </w:r>
    </w:p>
    <w:p w:rsidR="00CA3F0B" w:rsidRPr="007E2856" w:rsidRDefault="00CA3F0B" w:rsidP="00CA3F0B">
      <w:pPr>
        <w:shd w:val="clear" w:color="auto" w:fill="FFFFFF"/>
        <w:spacing w:before="182" w:after="0" w:line="235" w:lineRule="atLeast"/>
        <w:ind w:left="116" w:right="221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Odlazak</w:t>
      </w:r>
      <w:r w:rsidRPr="007E2856">
        <w:rPr>
          <w:rFonts w:ascii="Arial Narrow" w:eastAsia="Times New Roman" w:hAnsi="Arial Narrow" w:cs="Calibri"/>
          <w:color w:val="000000"/>
          <w:spacing w:val="-5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učenika</w:t>
      </w:r>
      <w:r w:rsidRPr="007E2856">
        <w:rPr>
          <w:rFonts w:ascii="Arial Narrow" w:eastAsia="Times New Roman" w:hAnsi="Arial Narrow" w:cs="Calibri"/>
          <w:color w:val="000000"/>
          <w:spacing w:val="-6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iz</w:t>
      </w:r>
      <w:r w:rsidRPr="007E2856">
        <w:rPr>
          <w:rFonts w:ascii="Arial Narrow" w:eastAsia="Times New Roman" w:hAnsi="Arial Narrow" w:cs="Calibri"/>
          <w:color w:val="000000"/>
          <w:spacing w:val="-5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škole</w:t>
      </w:r>
      <w:r w:rsidRPr="007E2856">
        <w:rPr>
          <w:rFonts w:ascii="Arial Narrow" w:eastAsia="Times New Roman" w:hAnsi="Arial Narrow" w:cs="Calibri"/>
          <w:color w:val="000000"/>
          <w:spacing w:val="-5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odvija</w:t>
      </w:r>
      <w:r w:rsidRPr="007E2856">
        <w:rPr>
          <w:rFonts w:ascii="Arial Narrow" w:eastAsia="Times New Roman" w:hAnsi="Arial Narrow" w:cs="Calibri"/>
          <w:color w:val="000000"/>
          <w:spacing w:val="-6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se</w:t>
      </w:r>
      <w:r w:rsidRPr="007E2856">
        <w:rPr>
          <w:rFonts w:ascii="Arial Narrow" w:eastAsia="Times New Roman" w:hAnsi="Arial Narrow" w:cs="Calibri"/>
          <w:color w:val="000000"/>
          <w:spacing w:val="-5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prema</w:t>
      </w:r>
      <w:r w:rsidRPr="007E2856">
        <w:rPr>
          <w:rFonts w:ascii="Arial Narrow" w:eastAsia="Times New Roman" w:hAnsi="Arial Narrow" w:cs="Calibri"/>
          <w:color w:val="000000"/>
          <w:spacing w:val="-6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utvrđenom</w:t>
      </w:r>
      <w:r w:rsidRPr="007E2856">
        <w:rPr>
          <w:rFonts w:ascii="Arial Narrow" w:eastAsia="Times New Roman" w:hAnsi="Arial Narrow" w:cs="Calibri"/>
          <w:color w:val="000000"/>
          <w:spacing w:val="-6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protokolu</w:t>
      </w:r>
      <w:r w:rsidRPr="007E2856">
        <w:rPr>
          <w:rFonts w:ascii="Arial Narrow" w:eastAsia="Times New Roman" w:hAnsi="Arial Narrow" w:cs="Calibri"/>
          <w:color w:val="000000"/>
          <w:spacing w:val="-7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za</w:t>
      </w:r>
      <w:r w:rsidRPr="007E2856">
        <w:rPr>
          <w:rFonts w:ascii="Arial Narrow" w:eastAsia="Times New Roman" w:hAnsi="Arial Narrow" w:cs="Calibri"/>
          <w:color w:val="000000"/>
          <w:spacing w:val="-6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izlazak</w:t>
      </w:r>
      <w:r w:rsidRPr="007E2856">
        <w:rPr>
          <w:rFonts w:ascii="Arial Narrow" w:eastAsia="Times New Roman" w:hAnsi="Arial Narrow" w:cs="Calibri"/>
          <w:color w:val="000000"/>
          <w:spacing w:val="-5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svakog</w:t>
      </w:r>
      <w:r w:rsidRPr="007E2856">
        <w:rPr>
          <w:rFonts w:ascii="Arial Narrow" w:eastAsia="Times New Roman" w:hAnsi="Arial Narrow" w:cs="Calibri"/>
          <w:color w:val="000000"/>
          <w:spacing w:val="-4"/>
          <w:sz w:val="28"/>
          <w:szCs w:val="28"/>
          <w:lang w:eastAsia="hr-HR"/>
        </w:rPr>
        <w:t> </w:t>
      </w:r>
      <w:r w:rsidR="00C97BB9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poje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dinog razreda i to na način da ne dolazi do kontakta između djece različitih</w:t>
      </w:r>
      <w:r w:rsidRPr="007E2856">
        <w:rPr>
          <w:rFonts w:ascii="Arial Narrow" w:eastAsia="Times New Roman" w:hAnsi="Arial Narrow" w:cs="Calibri"/>
          <w:color w:val="000000"/>
          <w:spacing w:val="-22"/>
          <w:sz w:val="28"/>
          <w:szCs w:val="28"/>
          <w:lang w:eastAsia="hr-HR"/>
        </w:rPr>
        <w:t> </w:t>
      </w: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razreda.</w:t>
      </w:r>
    </w:p>
    <w:p w:rsidR="00CA3F0B" w:rsidRPr="007E2856" w:rsidRDefault="00CA3F0B" w:rsidP="00CA3F0B">
      <w:pPr>
        <w:shd w:val="clear" w:color="auto" w:fill="FFFFFF"/>
        <w:spacing w:before="182" w:after="0" w:line="235" w:lineRule="atLeast"/>
        <w:ind w:left="116" w:right="216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Izlazak učenika iz škole nadgleda učiteljica koja s njima održava zadnji školski sat, te vodi brigu o održavanju distance i pridržavanju svih ostalih mjera kod izlaska učenika iz škole.</w:t>
      </w:r>
    </w:p>
    <w:p w:rsidR="00CA3F0B" w:rsidRPr="007E2856" w:rsidRDefault="00CA3F0B" w:rsidP="00CA3F0B">
      <w:pPr>
        <w:shd w:val="clear" w:color="auto" w:fill="FFFFFF"/>
        <w:spacing w:before="182" w:after="0" w:line="235" w:lineRule="atLeast"/>
        <w:ind w:right="216" w:firstLine="142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 w:rsidRPr="007E285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hr-HR"/>
        </w:rPr>
        <w:t>PRIJEVOZ UČENIKA</w:t>
      </w:r>
    </w:p>
    <w:p w:rsidR="00C97BB9" w:rsidRDefault="00C97BB9" w:rsidP="00CA3F0B">
      <w:pPr>
        <w:shd w:val="clear" w:color="auto" w:fill="FFFFFF"/>
        <w:spacing w:after="0" w:line="235" w:lineRule="atLeast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</w:p>
    <w:p w:rsidR="00CA3F0B" w:rsidRDefault="00C97BB9" w:rsidP="00CA3F0B">
      <w:pPr>
        <w:shd w:val="clear" w:color="auto" w:fill="FFFFFF"/>
        <w:spacing w:after="0" w:line="235" w:lineRule="atLeast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  <w:r w:rsidR="00CA3F0B"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1. Učenici koji na nastavu dolaze organiziranim prijevozom dužni su se u autobusu </w:t>
      </w:r>
      <w:r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      </w:t>
      </w:r>
      <w:r w:rsidR="00CA3F0B"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pridržavati mjera propisanih za javni prijevoz.</w:t>
      </w:r>
    </w:p>
    <w:p w:rsidR="00C97BB9" w:rsidRPr="007E2856" w:rsidRDefault="00C97BB9" w:rsidP="00CA3F0B">
      <w:pPr>
        <w:shd w:val="clear" w:color="auto" w:fill="FFFFFF"/>
        <w:spacing w:after="0" w:line="235" w:lineRule="atLeast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</w:p>
    <w:p w:rsidR="00CA3F0B" w:rsidRDefault="00C97BB9" w:rsidP="00CA3F0B">
      <w:pPr>
        <w:shd w:val="clear" w:color="auto" w:fill="FFFFFF"/>
        <w:spacing w:after="0" w:line="235" w:lineRule="atLeast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  <w:r w:rsidR="00CA3F0B"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2. Učenici su kod ulaska u autobus, tijekom vožnje i kod izlaska autobusa dužni održavati fizičku distancu i nositi masku.</w:t>
      </w:r>
    </w:p>
    <w:p w:rsidR="00C97BB9" w:rsidRPr="007E2856" w:rsidRDefault="00C97BB9" w:rsidP="00CA3F0B">
      <w:pPr>
        <w:shd w:val="clear" w:color="auto" w:fill="FFFFFF"/>
        <w:spacing w:after="0" w:line="235" w:lineRule="atLeast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</w:p>
    <w:p w:rsidR="00CA3F0B" w:rsidRPr="007E2856" w:rsidRDefault="00C97BB9" w:rsidP="00CA3F0B">
      <w:pPr>
        <w:shd w:val="clear" w:color="auto" w:fill="FFFFFF"/>
        <w:spacing w:after="0" w:line="235" w:lineRule="atLeast"/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 xml:space="preserve"> </w:t>
      </w:r>
      <w:r w:rsidR="00CA3F0B" w:rsidRPr="007E2856">
        <w:rPr>
          <w:rFonts w:ascii="Arial Narrow" w:eastAsia="Times New Roman" w:hAnsi="Arial Narrow" w:cs="Calibri"/>
          <w:color w:val="000000"/>
          <w:sz w:val="28"/>
          <w:szCs w:val="28"/>
          <w:lang w:eastAsia="hr-HR"/>
        </w:rPr>
        <w:t>3. Učenici se tijekom vožnje organiziranim prijevozom grupiraju prema razrednim odjelima na način da se izbjegava miješanje učenika različitih razrednih odjela.</w:t>
      </w:r>
    </w:p>
    <w:p w:rsidR="00CA3F0B" w:rsidRPr="00CA3F0B" w:rsidRDefault="00CA3F0B" w:rsidP="00CA3F0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 w:rsidRPr="00CA3F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br w:type="textWrapping" w:clear="all"/>
      </w:r>
    </w:p>
    <w:p w:rsidR="007D48B3" w:rsidRDefault="007D48B3"/>
    <w:sectPr w:rsidR="007D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9572D"/>
    <w:multiLevelType w:val="hybridMultilevel"/>
    <w:tmpl w:val="8788054C"/>
    <w:lvl w:ilvl="0" w:tplc="F616642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0B"/>
    <w:rsid w:val="000E6425"/>
    <w:rsid w:val="003327C6"/>
    <w:rsid w:val="007C6131"/>
    <w:rsid w:val="007D48B3"/>
    <w:rsid w:val="007E2856"/>
    <w:rsid w:val="008806CD"/>
    <w:rsid w:val="00995B91"/>
    <w:rsid w:val="00B10091"/>
    <w:rsid w:val="00B846FF"/>
    <w:rsid w:val="00C97BB9"/>
    <w:rsid w:val="00CA3F0B"/>
    <w:rsid w:val="00CB4CD6"/>
    <w:rsid w:val="00E85641"/>
    <w:rsid w:val="00EC2622"/>
    <w:rsid w:val="00F839B4"/>
    <w:rsid w:val="00FB2BDE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7CE4"/>
  <w15:docId w15:val="{116ED903-CBB4-43F7-A019-71F1650A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27C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8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Pečaver</dc:creator>
  <cp:lastModifiedBy>Desiree</cp:lastModifiedBy>
  <cp:revision>2</cp:revision>
  <dcterms:created xsi:type="dcterms:W3CDTF">2020-09-04T13:57:00Z</dcterms:created>
  <dcterms:modified xsi:type="dcterms:W3CDTF">2020-09-04T13:57:00Z</dcterms:modified>
</cp:coreProperties>
</file>